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28DA" w14:textId="5B8277BE" w:rsidR="00000000" w:rsidRDefault="006D429C" w:rsidP="00177138">
      <w:pPr>
        <w:pStyle w:val="Title"/>
      </w:pPr>
      <w:r>
        <w:t xml:space="preserve">  </w:t>
      </w:r>
      <w:r w:rsidR="00177138">
        <w:t xml:space="preserve">                      Looking Back</w:t>
      </w:r>
    </w:p>
    <w:p w14:paraId="27022609" w14:textId="1879E84F" w:rsidR="00177138" w:rsidRDefault="00177138" w:rsidP="00177138"/>
    <w:p w14:paraId="17D1EBA7" w14:textId="6B4A2E0C" w:rsidR="00177138" w:rsidRDefault="00177138" w:rsidP="00177138"/>
    <w:p w14:paraId="39940A00" w14:textId="49B7745E" w:rsidR="00D9050D" w:rsidRPr="00177138" w:rsidRDefault="00177138" w:rsidP="00177138">
      <w:r>
        <w:t xml:space="preserve">    I often think back to the time that I arrived in Louisville, a newly minted U.S. Marine fresh out of Parris island. </w:t>
      </w:r>
      <w:r w:rsidR="00C53127">
        <w:t>It was Christmas</w:t>
      </w:r>
      <w:r w:rsidR="00154860">
        <w:t xml:space="preserve"> </w:t>
      </w:r>
      <w:r w:rsidR="00C53127">
        <w:t>time and I was s</w:t>
      </w:r>
      <w:r>
        <w:t>tanding in a jewelry store</w:t>
      </w:r>
      <w:r w:rsidR="00C53127">
        <w:t>,</w:t>
      </w:r>
      <w:r>
        <w:t xml:space="preserve"> trying to </w:t>
      </w:r>
      <w:r w:rsidR="00CD4B29">
        <w:t>select</w:t>
      </w:r>
      <w:r>
        <w:t xml:space="preserve"> an engagement ring for Kay</w:t>
      </w:r>
      <w:r w:rsidR="00CD4B29">
        <w:t xml:space="preserve"> that</w:t>
      </w:r>
      <w:r w:rsidR="00C53127">
        <w:t xml:space="preserve"> would</w:t>
      </w:r>
      <w:r w:rsidR="00CD4B29">
        <w:t xml:space="preserve"> fit</w:t>
      </w:r>
      <w:r>
        <w:t xml:space="preserve"> my merger boot camp pay,</w:t>
      </w:r>
      <w:r w:rsidR="00C53127">
        <w:t xml:space="preserve"> when</w:t>
      </w:r>
      <w:r>
        <w:t xml:space="preserve"> a grey-haired little ole lady walked up to me. She patted me on the arm and softly said “God bless you”. This was the first act of</w:t>
      </w:r>
      <w:r w:rsidR="00CD4B29">
        <w:t xml:space="preserve"> human </w:t>
      </w:r>
      <w:r>
        <w:t>kindness shown me in three months and it touched my heart.</w:t>
      </w:r>
      <w:r w:rsidR="00D9050D">
        <w:t xml:space="preserve">  35 years later, also in Louisville, I had another memorable experience. I was an educational consultant, attending a very boring statewide conference, and needed a break. Slipping out of the meeting room, located in the Louisville Convention Center, I fell in with a group of newspaper men and photographers. This seemed to promise some excitement—and it did! As the group split off to bo</w:t>
      </w:r>
      <w:r w:rsidR="00CD4B29">
        <w:t>t</w:t>
      </w:r>
      <w:r w:rsidR="00D9050D">
        <w:t xml:space="preserve">h sides, I was </w:t>
      </w:r>
      <w:r w:rsidR="00CD4B29">
        <w:t>left</w:t>
      </w:r>
      <w:r w:rsidR="00D9050D">
        <w:t xml:space="preserve"> standing in front of </w:t>
      </w:r>
      <w:r w:rsidR="00EC0FC9">
        <w:t>one of</w:t>
      </w:r>
      <w:r w:rsidR="00D9050D">
        <w:t xml:space="preserve"> the most recogniz</w:t>
      </w:r>
      <w:r w:rsidR="00CD4B29">
        <w:t>able</w:t>
      </w:r>
      <w:r w:rsidR="00D9050D">
        <w:t xml:space="preserve"> m</w:t>
      </w:r>
      <w:r w:rsidR="00EC0FC9">
        <w:t>e</w:t>
      </w:r>
      <w:r w:rsidR="00D9050D">
        <w:t>n in the world</w:t>
      </w:r>
      <w:r w:rsidR="00EC0FC9">
        <w:t>—Mohamed Ali. My suit and tie had perhaps caused him to mistake me for the mayor whom he was expecting</w:t>
      </w:r>
      <w:r w:rsidR="00C53127">
        <w:t xml:space="preserve"> to officiate</w:t>
      </w:r>
      <w:r w:rsidR="00EC0FC9">
        <w:t xml:space="preserve">. It seems that I had stumbled into what was </w:t>
      </w:r>
      <w:r w:rsidR="00CD4B29">
        <w:t>to be a</w:t>
      </w:r>
      <w:r w:rsidR="00EC0FC9">
        <w:t xml:space="preserve"> recognition ceremony</w:t>
      </w:r>
      <w:r w:rsidR="00CD4B29">
        <w:t xml:space="preserve"> for</w:t>
      </w:r>
      <w:r w:rsidR="00EC0FC9">
        <w:t xml:space="preserve"> Ali but I didn’t put all of this together until </w:t>
      </w:r>
      <w:r w:rsidR="00CD4B29">
        <w:t xml:space="preserve">a few minutes </w:t>
      </w:r>
      <w:r w:rsidR="00EC0FC9">
        <w:t>later. All I knew was th</w:t>
      </w:r>
      <w:r w:rsidR="00CD4B29">
        <w:t>at a smiling</w:t>
      </w:r>
      <w:r w:rsidR="00EC0FC9">
        <w:t xml:space="preserve"> Mohamad Ali was shaking my hand </w:t>
      </w:r>
      <w:r w:rsidR="00CD4B29">
        <w:t>and seemed eager to talk with me. We had a nice chat for about 4 or 5 minutes but I was savvy enough to excuse myself when the real dignitaries arrived.</w:t>
      </w:r>
      <w:r w:rsidR="00EC0FC9">
        <w:t xml:space="preserve"> </w:t>
      </w:r>
      <w:r w:rsidR="00CD4B29">
        <w:t>I was also savvy enough to head back to my educational meeting before reporters could</w:t>
      </w:r>
      <w:r w:rsidR="00C53127">
        <w:t xml:space="preserve"> start </w:t>
      </w:r>
      <w:r w:rsidR="00CD4B29">
        <w:t>ask</w:t>
      </w:r>
      <w:r w:rsidR="00C53127">
        <w:t>ing</w:t>
      </w:r>
      <w:r w:rsidR="00CD4B29">
        <w:t xml:space="preserve"> “who was that masked man”?</w:t>
      </w:r>
      <w:r w:rsidR="00C53127">
        <w:t xml:space="preserve"> Ali admittedly had a mouth</w:t>
      </w:r>
      <w:r w:rsidR="00154860">
        <w:t xml:space="preserve"> on him</w:t>
      </w:r>
      <w:r w:rsidR="00C53127">
        <w:t xml:space="preserve">, but as he was fond of saying—” If you do it, </w:t>
      </w:r>
      <w:r w:rsidR="00154860">
        <w:t>it’s</w:t>
      </w:r>
      <w:r w:rsidR="00C53127">
        <w:t xml:space="preserve"> not bragging”.  </w:t>
      </w:r>
    </w:p>
    <w:sectPr w:rsidR="00D9050D" w:rsidRPr="0017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38"/>
    <w:rsid w:val="00154860"/>
    <w:rsid w:val="00177138"/>
    <w:rsid w:val="00243FE6"/>
    <w:rsid w:val="002D1E94"/>
    <w:rsid w:val="00363414"/>
    <w:rsid w:val="005D341F"/>
    <w:rsid w:val="006D429C"/>
    <w:rsid w:val="00715CF6"/>
    <w:rsid w:val="007426B9"/>
    <w:rsid w:val="009F4C04"/>
    <w:rsid w:val="00C53127"/>
    <w:rsid w:val="00CD4B29"/>
    <w:rsid w:val="00D9050D"/>
    <w:rsid w:val="00EC0FC9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7D1A"/>
  <w15:chartTrackingRefBased/>
  <w15:docId w15:val="{7D6E8189-2037-4023-B655-920F0C04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71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2019-04-30T09:39:00Z</cp:lastPrinted>
  <dcterms:created xsi:type="dcterms:W3CDTF">2026-09-05T17:27:00Z</dcterms:created>
  <dcterms:modified xsi:type="dcterms:W3CDTF">2026-09-05T17:27:00Z</dcterms:modified>
</cp:coreProperties>
</file>